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4589" w14:textId="77777777" w:rsidR="008005FC" w:rsidRPr="00C5377A" w:rsidRDefault="008005FC" w:rsidP="004461DE">
      <w:pPr>
        <w:jc w:val="center"/>
        <w:rPr>
          <w:sz w:val="72"/>
          <w:szCs w:val="72"/>
        </w:rPr>
      </w:pPr>
      <w:r w:rsidRPr="00C5377A">
        <w:rPr>
          <w:sz w:val="72"/>
          <w:szCs w:val="72"/>
        </w:rPr>
        <w:t>Notice of Race</w:t>
      </w:r>
    </w:p>
    <w:p w14:paraId="195A4FEB" w14:textId="77777777" w:rsidR="008005FC" w:rsidRDefault="00075866" w:rsidP="004461DE">
      <w:pPr>
        <w:jc w:val="center"/>
        <w:rPr>
          <w:sz w:val="96"/>
          <w:szCs w:val="96"/>
        </w:rPr>
      </w:pPr>
      <w:r>
        <w:rPr>
          <w:noProof/>
        </w:rPr>
        <w:drawing>
          <wp:inline distT="0" distB="0" distL="0" distR="0" wp14:anchorId="307E5971" wp14:editId="7A3A1917">
            <wp:extent cx="1377204" cy="930021"/>
            <wp:effectExtent l="171450" t="114300" r="280670" b="32766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y bay bergie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929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B8B839" w14:textId="77777777" w:rsidR="008005FC" w:rsidRPr="004461DE" w:rsidRDefault="008005FC" w:rsidP="00D94C37">
      <w:pPr>
        <w:spacing w:after="0" w:line="240" w:lineRule="auto"/>
        <w:jc w:val="center"/>
        <w:rPr>
          <w:b/>
          <w:sz w:val="48"/>
          <w:szCs w:val="48"/>
        </w:rPr>
      </w:pPr>
      <w:smartTag w:uri="urn:schemas-microsoft-com:office:smarttags" w:element="place">
        <w:r w:rsidRPr="004461DE">
          <w:rPr>
            <w:b/>
            <w:sz w:val="48"/>
            <w:szCs w:val="48"/>
          </w:rPr>
          <w:t>Cape Ann</w:t>
        </w:r>
      </w:smartTag>
      <w:r w:rsidRPr="004461DE">
        <w:rPr>
          <w:b/>
          <w:sz w:val="48"/>
          <w:szCs w:val="48"/>
        </w:rPr>
        <w:t xml:space="preserve"> Star Fleet </w:t>
      </w:r>
    </w:p>
    <w:p w14:paraId="21803D7C" w14:textId="77777777" w:rsidR="008005FC" w:rsidRPr="004461DE" w:rsidRDefault="008005FC" w:rsidP="00D94C37">
      <w:pPr>
        <w:spacing w:after="0" w:line="240" w:lineRule="auto"/>
        <w:jc w:val="center"/>
        <w:rPr>
          <w:b/>
          <w:sz w:val="48"/>
          <w:szCs w:val="48"/>
        </w:rPr>
      </w:pPr>
      <w:r w:rsidRPr="004461DE">
        <w:rPr>
          <w:b/>
          <w:sz w:val="48"/>
          <w:szCs w:val="48"/>
        </w:rPr>
        <w:t xml:space="preserve">Ned Hay Memorial Regatta </w:t>
      </w:r>
    </w:p>
    <w:p w14:paraId="4FC386E0" w14:textId="13125CA9" w:rsidR="008005FC" w:rsidRPr="004B634A" w:rsidRDefault="00D228E3" w:rsidP="00D94C37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August </w:t>
      </w:r>
      <w:r w:rsidR="007B1CB7">
        <w:rPr>
          <w:sz w:val="32"/>
          <w:szCs w:val="32"/>
        </w:rPr>
        <w:t xml:space="preserve">12, 13, 14 </w:t>
      </w:r>
      <w:r>
        <w:rPr>
          <w:sz w:val="32"/>
          <w:szCs w:val="32"/>
        </w:rPr>
        <w:t>20</w:t>
      </w:r>
      <w:r w:rsidR="007B1CB7">
        <w:rPr>
          <w:sz w:val="32"/>
          <w:szCs w:val="32"/>
        </w:rPr>
        <w:t>22</w:t>
      </w:r>
    </w:p>
    <w:p w14:paraId="1B1A2E7F" w14:textId="77777777" w:rsidR="008005FC" w:rsidRPr="004B634A" w:rsidRDefault="008005FC" w:rsidP="00D94C37">
      <w:pPr>
        <w:spacing w:after="0"/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4B634A">
              <w:rPr>
                <w:sz w:val="32"/>
                <w:szCs w:val="32"/>
              </w:rPr>
              <w:t>Sandy</w:t>
            </w:r>
          </w:smartTag>
          <w:r w:rsidRPr="004B634A">
            <w:rPr>
              <w:sz w:val="32"/>
              <w:szCs w:val="32"/>
            </w:rPr>
            <w:t xml:space="preserve"> </w:t>
          </w:r>
          <w:smartTag w:uri="urn:schemas-microsoft-com:office:smarttags" w:element="PlaceName">
            <w:r w:rsidRPr="004B634A">
              <w:rPr>
                <w:sz w:val="32"/>
                <w:szCs w:val="32"/>
              </w:rPr>
              <w:t>Bay</w:t>
            </w:r>
          </w:smartTag>
        </w:smartTag>
      </w:smartTag>
      <w:r w:rsidRPr="004B634A">
        <w:rPr>
          <w:sz w:val="32"/>
          <w:szCs w:val="32"/>
        </w:rPr>
        <w:t xml:space="preserve"> Yacht Club </w:t>
      </w:r>
    </w:p>
    <w:p w14:paraId="56767FEC" w14:textId="77777777" w:rsidR="008005FC" w:rsidRPr="004B634A" w:rsidRDefault="008005FC" w:rsidP="00D94C37">
      <w:pPr>
        <w:spacing w:after="0"/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4B634A">
              <w:rPr>
                <w:sz w:val="32"/>
                <w:szCs w:val="32"/>
              </w:rPr>
              <w:t>Rockport</w:t>
            </w:r>
          </w:smartTag>
          <w:r w:rsidRPr="004B634A">
            <w:rPr>
              <w:sz w:val="32"/>
              <w:szCs w:val="32"/>
            </w:rPr>
            <w:t xml:space="preserve">, </w:t>
          </w:r>
          <w:smartTag w:uri="urn:schemas-microsoft-com:office:smarttags" w:element="State">
            <w:r w:rsidRPr="004B634A">
              <w:rPr>
                <w:sz w:val="32"/>
                <w:szCs w:val="32"/>
              </w:rPr>
              <w:t>Massachusetts</w:t>
            </w:r>
          </w:smartTag>
        </w:smartTag>
      </w:smartTag>
    </w:p>
    <w:p w14:paraId="1B166D02" w14:textId="77777777" w:rsidR="008005FC" w:rsidRPr="003756C2" w:rsidRDefault="008005FC" w:rsidP="00D94C37">
      <w:pPr>
        <w:spacing w:after="0"/>
        <w:jc w:val="center"/>
        <w:rPr>
          <w:sz w:val="36"/>
          <w:szCs w:val="36"/>
        </w:rPr>
      </w:pPr>
    </w:p>
    <w:p w14:paraId="4660AB43" w14:textId="77777777" w:rsidR="008005FC" w:rsidRPr="00742439" w:rsidRDefault="008005FC" w:rsidP="003756C2">
      <w:pPr>
        <w:spacing w:after="0"/>
        <w:jc w:val="center"/>
        <w:rPr>
          <w:sz w:val="24"/>
          <w:szCs w:val="24"/>
        </w:rPr>
      </w:pPr>
      <w:r w:rsidRPr="00742439">
        <w:rPr>
          <w:sz w:val="24"/>
          <w:szCs w:val="24"/>
        </w:rPr>
        <w:t xml:space="preserve">The </w:t>
      </w:r>
      <w:r w:rsidRPr="00742439">
        <w:rPr>
          <w:b/>
          <w:sz w:val="24"/>
          <w:szCs w:val="24"/>
        </w:rPr>
        <w:t>Cape Ann Star Fleet</w:t>
      </w:r>
      <w:r w:rsidRPr="00742439">
        <w:rPr>
          <w:sz w:val="24"/>
          <w:szCs w:val="24"/>
        </w:rPr>
        <w:t xml:space="preserve"> and </w:t>
      </w:r>
      <w:r w:rsidRPr="00742439">
        <w:rPr>
          <w:b/>
          <w:sz w:val="24"/>
          <w:szCs w:val="24"/>
        </w:rPr>
        <w:t>Sandy Bay Yacht Club</w:t>
      </w:r>
      <w:r w:rsidRPr="00742439">
        <w:rPr>
          <w:sz w:val="24"/>
          <w:szCs w:val="24"/>
        </w:rPr>
        <w:t xml:space="preserve"> invite Star sailors and friends to join us for </w:t>
      </w:r>
      <w:r>
        <w:rPr>
          <w:sz w:val="24"/>
          <w:szCs w:val="24"/>
        </w:rPr>
        <w:t xml:space="preserve">a weekend of spectacular </w:t>
      </w:r>
      <w:r w:rsidRPr="00742439">
        <w:rPr>
          <w:sz w:val="24"/>
          <w:szCs w:val="24"/>
        </w:rPr>
        <w:t>ocean racing.</w:t>
      </w:r>
    </w:p>
    <w:p w14:paraId="0596F266" w14:textId="77777777" w:rsidR="008005FC" w:rsidRPr="003D2282" w:rsidRDefault="008005FC" w:rsidP="003D2282">
      <w:pPr>
        <w:spacing w:after="0" w:line="360" w:lineRule="auto"/>
        <w:rPr>
          <w:sz w:val="28"/>
          <w:szCs w:val="28"/>
        </w:rPr>
      </w:pPr>
      <w:r w:rsidRPr="003D2282">
        <w:rPr>
          <w:sz w:val="28"/>
          <w:szCs w:val="28"/>
        </w:rPr>
        <w:t>Schedule:</w:t>
      </w:r>
    </w:p>
    <w:p w14:paraId="0ADDEA5B" w14:textId="68D96694" w:rsidR="008005FC" w:rsidRPr="003756C2" w:rsidRDefault="00D228E3" w:rsidP="003D2282">
      <w:pPr>
        <w:pStyle w:val="ListParagraph"/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 xml:space="preserve">Friday, August </w:t>
      </w:r>
      <w:r w:rsidR="007B1CB7">
        <w:rPr>
          <w:b/>
        </w:rPr>
        <w:t>12</w:t>
      </w:r>
    </w:p>
    <w:p w14:paraId="50C00E14" w14:textId="0801BE80" w:rsidR="008005FC" w:rsidRDefault="00CC28D2" w:rsidP="00D94C37">
      <w:pPr>
        <w:pStyle w:val="ListParagraph"/>
        <w:spacing w:after="0"/>
        <w:ind w:left="1440"/>
      </w:pPr>
      <w:r>
        <w:t>-</w:t>
      </w:r>
      <w:r w:rsidR="00622C5D">
        <w:t xml:space="preserve">Rigging from 8:00 a.m. ‐ Park boats and trailers on T Wharf next to the Yacht Club • </w:t>
      </w:r>
      <w:r>
        <w:t>----</w:t>
      </w:r>
      <w:r w:rsidR="005C1FB6">
        <w:t>--</w:t>
      </w:r>
      <w:r w:rsidR="00622C5D">
        <w:t>1</w:t>
      </w:r>
      <w:r w:rsidR="005064C7">
        <w:t>2</w:t>
      </w:r>
      <w:r w:rsidR="00622C5D">
        <w:t xml:space="preserve">:45 Skippers meeting, boat launching • </w:t>
      </w:r>
      <w:r w:rsidR="005064C7">
        <w:t>2</w:t>
      </w:r>
      <w:r w:rsidR="00622C5D">
        <w:t>:00 ‐ First warning signal, do not leave starting/racing area ‐ possible races to follow • 7:0</w:t>
      </w:r>
      <w:r w:rsidR="00BB39CB">
        <w:t xml:space="preserve">0pm </w:t>
      </w:r>
      <w:r w:rsidR="00622C5D">
        <w:t>- Appetizers</w:t>
      </w:r>
    </w:p>
    <w:p w14:paraId="72E8F698" w14:textId="599819F3" w:rsidR="008005FC" w:rsidRPr="003756C2" w:rsidRDefault="00D228E3" w:rsidP="00D94C3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Saturday, August </w:t>
      </w:r>
      <w:r w:rsidR="007B1CB7">
        <w:rPr>
          <w:b/>
        </w:rPr>
        <w:t>13</w:t>
      </w:r>
    </w:p>
    <w:p w14:paraId="581FC929" w14:textId="77777777" w:rsidR="00CC28D2" w:rsidRDefault="00CC28D2" w:rsidP="00CC28D2">
      <w:pPr>
        <w:pStyle w:val="ListParagraph"/>
        <w:spacing w:after="0"/>
        <w:ind w:left="1440"/>
      </w:pPr>
      <w:r>
        <w:t>11:00 - First Race, First Gun - Lunch on boat - Do not leave starting/racing area - Multiple races to follow</w:t>
      </w:r>
    </w:p>
    <w:p w14:paraId="5674FE56" w14:textId="77777777" w:rsidR="00CC28D2" w:rsidRDefault="00CC28D2" w:rsidP="00CC28D2">
      <w:pPr>
        <w:pStyle w:val="ListParagraph"/>
        <w:spacing w:after="0"/>
        <w:ind w:left="1440"/>
      </w:pPr>
      <w:r>
        <w:t>6:30 cocktails and dinner</w:t>
      </w:r>
    </w:p>
    <w:p w14:paraId="6AC451F0" w14:textId="77777777" w:rsidR="008005FC" w:rsidRDefault="008005FC" w:rsidP="00D94C37">
      <w:pPr>
        <w:pStyle w:val="ListParagraph"/>
        <w:spacing w:after="0"/>
        <w:ind w:left="1440"/>
      </w:pPr>
    </w:p>
    <w:p w14:paraId="08886046" w14:textId="0FFDABA9" w:rsidR="008005FC" w:rsidRPr="003756C2" w:rsidRDefault="00D228E3" w:rsidP="00D94C3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Sunday, August </w:t>
      </w:r>
      <w:r w:rsidR="007B1CB7">
        <w:rPr>
          <w:b/>
        </w:rPr>
        <w:t>14</w:t>
      </w:r>
    </w:p>
    <w:p w14:paraId="72E2091C" w14:textId="77777777" w:rsidR="008005FC" w:rsidRDefault="008005FC" w:rsidP="00D94C37">
      <w:pPr>
        <w:pStyle w:val="ListParagraph"/>
        <w:numPr>
          <w:ilvl w:val="3"/>
          <w:numId w:val="1"/>
        </w:numPr>
        <w:spacing w:after="0"/>
      </w:pPr>
      <w:r>
        <w:t>8:30 - Coffee and Bagels, Boat Launching</w:t>
      </w:r>
    </w:p>
    <w:p w14:paraId="64847367" w14:textId="78869C7C" w:rsidR="008005FC" w:rsidRDefault="008005FC" w:rsidP="00D94C37">
      <w:pPr>
        <w:pStyle w:val="ListParagraph"/>
        <w:numPr>
          <w:ilvl w:val="3"/>
          <w:numId w:val="1"/>
        </w:numPr>
        <w:spacing w:after="0"/>
      </w:pPr>
      <w:r>
        <w:t>1</w:t>
      </w:r>
      <w:r w:rsidR="002C0453">
        <w:t>1</w:t>
      </w:r>
      <w:r>
        <w:t>:00 -First Gun, multiple races to follow.</w:t>
      </w:r>
      <w:r w:rsidR="002C0453">
        <w:t xml:space="preserve"> No warning signals after 14:00.</w:t>
      </w:r>
    </w:p>
    <w:p w14:paraId="484C168D" w14:textId="77777777" w:rsidR="008005FC" w:rsidRDefault="008005FC" w:rsidP="00D94C37">
      <w:pPr>
        <w:pStyle w:val="ListParagraph"/>
        <w:numPr>
          <w:ilvl w:val="3"/>
          <w:numId w:val="1"/>
        </w:numPr>
        <w:spacing w:after="0"/>
      </w:pPr>
      <w:r>
        <w:t>Awards Presentation</w:t>
      </w:r>
    </w:p>
    <w:p w14:paraId="2A09FAC9" w14:textId="77777777" w:rsidR="008005FC" w:rsidRDefault="008005FC" w:rsidP="00D94C37">
      <w:pPr>
        <w:pStyle w:val="ListParagraph"/>
        <w:spacing w:after="0"/>
        <w:ind w:left="1080"/>
      </w:pPr>
    </w:p>
    <w:p w14:paraId="5BE6C982" w14:textId="77777777" w:rsidR="008005FC" w:rsidRDefault="008005FC" w:rsidP="00D94C37">
      <w:pPr>
        <w:pStyle w:val="ListParagraph"/>
        <w:spacing w:after="0"/>
        <w:ind w:left="1080"/>
      </w:pPr>
    </w:p>
    <w:p w14:paraId="3FCD6DEC" w14:textId="77777777" w:rsidR="008005FC" w:rsidRDefault="008005FC" w:rsidP="00D94C37">
      <w:pPr>
        <w:spacing w:after="0"/>
      </w:pPr>
      <w:r w:rsidRPr="00D94C37">
        <w:rPr>
          <w:b/>
        </w:rPr>
        <w:lastRenderedPageBreak/>
        <w:t>Governing Authorities</w:t>
      </w:r>
      <w:r>
        <w:t xml:space="preserve"> - </w:t>
      </w:r>
      <w:smartTag w:uri="urn:schemas-microsoft-com:office:smarttags" w:element="place">
        <w:smartTag w:uri="urn:schemas-microsoft-com:office:smarttags" w:element="country-region">
          <w:r>
            <w:t>US</w:t>
          </w:r>
        </w:smartTag>
      </w:smartTag>
      <w:r>
        <w:t xml:space="preserve"> Sailing and ISCYRA - Scoring: Low point</w:t>
      </w:r>
    </w:p>
    <w:p w14:paraId="46FECD93" w14:textId="77777777" w:rsidR="008005FC" w:rsidRDefault="008005FC" w:rsidP="00D94C37">
      <w:pPr>
        <w:spacing w:after="0"/>
      </w:pPr>
    </w:p>
    <w:p w14:paraId="38216E3F" w14:textId="77777777" w:rsidR="008005FC" w:rsidRDefault="008005FC" w:rsidP="00D94C37">
      <w:pPr>
        <w:spacing w:after="0"/>
      </w:pPr>
      <w:r w:rsidRPr="00D94C37">
        <w:rPr>
          <w:b/>
        </w:rPr>
        <w:t>Prizes</w:t>
      </w:r>
      <w:r>
        <w:t xml:space="preserve"> - "Ned Hay Memorial Perpetual Trophy" plus series skipper and crew (1st – 3rd) and individual </w:t>
      </w:r>
      <w:r w:rsidR="00D228E3">
        <w:t>race winner (skipper and crew).</w:t>
      </w:r>
    </w:p>
    <w:p w14:paraId="758F4BAA" w14:textId="77777777" w:rsidR="008005FC" w:rsidRDefault="008005FC" w:rsidP="00D94C37">
      <w:pPr>
        <w:spacing w:after="0"/>
      </w:pPr>
    </w:p>
    <w:p w14:paraId="15569E5D" w14:textId="480A4829" w:rsidR="008005FC" w:rsidRDefault="008005FC" w:rsidP="00D94C37">
      <w:pPr>
        <w:spacing w:after="0"/>
      </w:pPr>
      <w:r w:rsidRPr="00D94C37">
        <w:rPr>
          <w:b/>
        </w:rPr>
        <w:t>Entry Fee</w:t>
      </w:r>
      <w:r w:rsidR="009862AA">
        <w:t xml:space="preserve"> - $1</w:t>
      </w:r>
      <w:r w:rsidR="005064C7">
        <w:t>75</w:t>
      </w:r>
      <w:r>
        <w:t>.00 incudes morning coffee and bagels, Saturday night cocktails, dinner for skipper and crew, launching fee, and prizes.</w:t>
      </w:r>
    </w:p>
    <w:p w14:paraId="370614F3" w14:textId="77777777" w:rsidR="008005FC" w:rsidRDefault="008005FC" w:rsidP="00D94C37">
      <w:pPr>
        <w:spacing w:after="0"/>
      </w:pPr>
    </w:p>
    <w:p w14:paraId="7F5E8CD5" w14:textId="77777777" w:rsidR="008005FC" w:rsidRDefault="008005FC" w:rsidP="00D94C37">
      <w:pPr>
        <w:spacing w:after="0"/>
      </w:pPr>
      <w:r w:rsidRPr="00D94C37">
        <w:rPr>
          <w:b/>
        </w:rPr>
        <w:t>Guest Fee</w:t>
      </w:r>
      <w:r>
        <w:t xml:space="preserve"> - $25.00 per guest for cocktail party and Saturday night dinner.</w:t>
      </w:r>
    </w:p>
    <w:p w14:paraId="694DD06C" w14:textId="77777777" w:rsidR="008005FC" w:rsidRDefault="008005FC" w:rsidP="00D94C37">
      <w:pPr>
        <w:spacing w:after="0"/>
      </w:pPr>
    </w:p>
    <w:p w14:paraId="6941A19D" w14:textId="77777777" w:rsidR="008005FC" w:rsidRDefault="008005FC" w:rsidP="00B14E57">
      <w:pPr>
        <w:spacing w:after="0"/>
      </w:pPr>
      <w:r w:rsidRPr="00A62F5B">
        <w:rPr>
          <w:b/>
        </w:rPr>
        <w:t>Housing:</w:t>
      </w:r>
      <w:r>
        <w:t xml:space="preserve"> Housing will not be provided. Local inns and bed and breakfasts can be found at </w:t>
      </w:r>
      <w:hyperlink r:id="rId11" w:history="1">
        <w:r w:rsidRPr="00D30E44">
          <w:rPr>
            <w:rStyle w:val="Hyperlink"/>
          </w:rPr>
          <w:t>www.rockportusa.com</w:t>
        </w:r>
      </w:hyperlink>
      <w:r>
        <w:t>.</w:t>
      </w:r>
    </w:p>
    <w:p w14:paraId="15E1F0D5" w14:textId="77777777" w:rsidR="008005FC" w:rsidRDefault="008005FC" w:rsidP="00D94C37">
      <w:pPr>
        <w:spacing w:after="0"/>
      </w:pPr>
    </w:p>
    <w:p w14:paraId="17E0EB55" w14:textId="77777777" w:rsidR="008005FC" w:rsidRDefault="008005FC" w:rsidP="00D94C37">
      <w:pPr>
        <w:spacing w:after="0"/>
      </w:pPr>
      <w:r>
        <w:t xml:space="preserve">For specific questions, contact </w:t>
      </w:r>
      <w:smartTag w:uri="urn:schemas-microsoft-com:office:smarttags" w:element="place">
        <w:r>
          <w:t>Ken Woods</w:t>
        </w:r>
      </w:smartTag>
      <w:r>
        <w:t>:</w:t>
      </w:r>
    </w:p>
    <w:p w14:paraId="2AB0C817" w14:textId="77777777" w:rsidR="008005FC" w:rsidRDefault="008005FC" w:rsidP="00D94C37">
      <w:pPr>
        <w:spacing w:after="0"/>
      </w:pPr>
    </w:p>
    <w:p w14:paraId="5AF8D446" w14:textId="77777777" w:rsidR="008005FC" w:rsidRPr="0000012F" w:rsidRDefault="008005FC" w:rsidP="00D94C37">
      <w:pPr>
        <w:spacing w:after="0"/>
        <w:rPr>
          <w:b/>
        </w:rPr>
      </w:pPr>
      <w:r>
        <w:tab/>
      </w:r>
      <w:smartTag w:uri="urn:schemas-microsoft-com:office:smarttags" w:element="place">
        <w:r>
          <w:rPr>
            <w:b/>
          </w:rPr>
          <w:t>Ken Woods</w:t>
        </w:r>
      </w:smartTag>
    </w:p>
    <w:p w14:paraId="16F46AEE" w14:textId="77777777" w:rsidR="008005FC" w:rsidRDefault="008005FC" w:rsidP="003E6808">
      <w:pPr>
        <w:spacing w:after="0"/>
        <w:ind w:firstLine="720"/>
      </w:pPr>
      <w:r w:rsidRPr="0000012F">
        <w:rPr>
          <w:b/>
        </w:rPr>
        <w:t>Email:</w:t>
      </w:r>
      <w:r>
        <w:t xml:space="preserve"> kenwoods@comcast.net</w:t>
      </w:r>
    </w:p>
    <w:p w14:paraId="39B6FCB6" w14:textId="77777777" w:rsidR="008005FC" w:rsidRDefault="008005FC" w:rsidP="0000012F">
      <w:pPr>
        <w:spacing w:after="0"/>
        <w:ind w:firstLine="720"/>
      </w:pPr>
      <w:r w:rsidRPr="0000012F">
        <w:rPr>
          <w:b/>
        </w:rPr>
        <w:t>Cell:</w:t>
      </w:r>
      <w:r>
        <w:t xml:space="preserve"> (978) 985-6129 </w:t>
      </w:r>
    </w:p>
    <w:p w14:paraId="3C099A33" w14:textId="77777777" w:rsidR="008005FC" w:rsidRDefault="008005FC" w:rsidP="00D94C37">
      <w:pPr>
        <w:spacing w:after="0"/>
      </w:pPr>
    </w:p>
    <w:p w14:paraId="576D6653" w14:textId="77777777" w:rsidR="008005FC" w:rsidRDefault="008005FC" w:rsidP="00D94C37">
      <w:pPr>
        <w:spacing w:after="0"/>
      </w:pPr>
    </w:p>
    <w:p w14:paraId="1AFB6927" w14:textId="77777777" w:rsidR="008005FC" w:rsidRDefault="008005FC" w:rsidP="00D94C37">
      <w:pPr>
        <w:spacing w:after="0"/>
      </w:pPr>
    </w:p>
    <w:p w14:paraId="39FDBF55" w14:textId="77777777" w:rsidR="008005FC" w:rsidRDefault="00075866" w:rsidP="00C5377A">
      <w:pPr>
        <w:spacing w:after="0"/>
        <w:jc w:val="center"/>
      </w:pPr>
      <w:r>
        <w:rPr>
          <w:noProof/>
          <w:sz w:val="96"/>
          <w:szCs w:val="96"/>
        </w:rPr>
        <w:drawing>
          <wp:inline distT="0" distB="0" distL="0" distR="0" wp14:anchorId="21E18DC7" wp14:editId="6508E009">
            <wp:extent cx="5652135" cy="2080778"/>
            <wp:effectExtent l="171450" t="171450" r="386715" b="35814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y Bay Star Class.jpg"/>
                    <pic:cNvPicPr/>
                  </pic:nvPicPr>
                  <pic:blipFill rotWithShape="1">
                    <a:blip r:embed="rId12" cstate="print"/>
                    <a:srcRect t="23247" b="27692"/>
                    <a:stretch/>
                  </pic:blipFill>
                  <pic:spPr bwMode="auto">
                    <a:xfrm>
                      <a:off x="0" y="0"/>
                      <a:ext cx="5652135" cy="2080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A1E244" w14:textId="77777777" w:rsidR="008005FC" w:rsidRDefault="008005FC" w:rsidP="007B35D1">
      <w:pPr>
        <w:spacing w:after="0"/>
        <w:jc w:val="right"/>
        <w:rPr>
          <w:i/>
          <w:sz w:val="18"/>
          <w:szCs w:val="18"/>
        </w:rPr>
      </w:pPr>
      <w:r w:rsidRPr="007B35D1">
        <w:rPr>
          <w:i/>
          <w:sz w:val="18"/>
          <w:szCs w:val="18"/>
        </w:rPr>
        <w:t xml:space="preserve">Photo: 2012 1st District Championship – </w:t>
      </w:r>
      <w:smartTag w:uri="urn:schemas-microsoft-com:office:smarttags" w:element="place">
        <w:smartTag w:uri="urn:schemas-microsoft-com:office:smarttags" w:element="place">
          <w:r w:rsidRPr="007B35D1">
            <w:rPr>
              <w:i/>
              <w:sz w:val="18"/>
              <w:szCs w:val="18"/>
            </w:rPr>
            <w:t>Rockport</w:t>
          </w:r>
        </w:smartTag>
        <w:r w:rsidRPr="007B35D1">
          <w:rPr>
            <w:i/>
            <w:sz w:val="18"/>
            <w:szCs w:val="18"/>
          </w:rPr>
          <w:t xml:space="preserve">, </w:t>
        </w:r>
        <w:smartTag w:uri="urn:schemas-microsoft-com:office:smarttags" w:element="place">
          <w:r w:rsidRPr="007B35D1">
            <w:rPr>
              <w:i/>
              <w:sz w:val="18"/>
              <w:szCs w:val="18"/>
            </w:rPr>
            <w:t>MA</w:t>
          </w:r>
        </w:smartTag>
      </w:smartTag>
      <w:r w:rsidRPr="007B35D1">
        <w:rPr>
          <w:i/>
          <w:sz w:val="18"/>
          <w:szCs w:val="18"/>
        </w:rPr>
        <w:t xml:space="preserve"> </w:t>
      </w:r>
    </w:p>
    <w:p w14:paraId="1B7221FF" w14:textId="77777777" w:rsidR="008005FC" w:rsidRDefault="008005FC" w:rsidP="007B35D1">
      <w:pPr>
        <w:spacing w:after="0"/>
        <w:jc w:val="right"/>
        <w:rPr>
          <w:i/>
          <w:sz w:val="18"/>
          <w:szCs w:val="18"/>
        </w:rPr>
      </w:pPr>
    </w:p>
    <w:p w14:paraId="048EFE92" w14:textId="77777777" w:rsidR="008005FC" w:rsidRPr="007B35D1" w:rsidRDefault="008005FC" w:rsidP="007B35D1">
      <w:pPr>
        <w:spacing w:after="0"/>
        <w:jc w:val="right"/>
        <w:rPr>
          <w:i/>
          <w:sz w:val="18"/>
          <w:szCs w:val="18"/>
        </w:rPr>
      </w:pPr>
    </w:p>
    <w:p w14:paraId="7CC8CCBA" w14:textId="77777777" w:rsidR="008005FC" w:rsidRPr="00C370EC" w:rsidRDefault="008005FC" w:rsidP="00C5377A">
      <w:pPr>
        <w:spacing w:after="0"/>
        <w:jc w:val="right"/>
        <w:rPr>
          <w:rFonts w:ascii="Bradley Hand ITC" w:hAnsi="Bradley Hand ITC"/>
          <w:sz w:val="28"/>
          <w:szCs w:val="28"/>
        </w:rPr>
      </w:pPr>
      <w:r w:rsidRPr="00C370EC">
        <w:rPr>
          <w:rFonts w:ascii="Bradley Hand ITC" w:hAnsi="Bradley Hand ITC"/>
          <w:sz w:val="28"/>
          <w:szCs w:val="28"/>
        </w:rPr>
        <w:t>We look forward to having you join us for a weekend of great sailing and fun.</w:t>
      </w:r>
    </w:p>
    <w:p w14:paraId="3E62E36C" w14:textId="77777777" w:rsidR="008005FC" w:rsidRDefault="008005FC" w:rsidP="00C5377A">
      <w:pPr>
        <w:spacing w:after="0"/>
        <w:jc w:val="right"/>
        <w:rPr>
          <w:rFonts w:ascii="Bradley Hand ITC" w:hAnsi="Bradley Hand ITC"/>
          <w:sz w:val="28"/>
          <w:szCs w:val="28"/>
        </w:rPr>
      </w:pPr>
      <w:r w:rsidRPr="00C370EC">
        <w:rPr>
          <w:rFonts w:ascii="Bradley Hand ITC" w:hAnsi="Bradley Hand ITC"/>
          <w:sz w:val="28"/>
          <w:szCs w:val="28"/>
        </w:rPr>
        <w:tab/>
      </w:r>
      <w:r w:rsidRPr="00C370EC">
        <w:rPr>
          <w:rFonts w:ascii="Bradley Hand ITC" w:hAnsi="Bradley Hand ITC"/>
          <w:sz w:val="28"/>
          <w:szCs w:val="28"/>
        </w:rPr>
        <w:tab/>
      </w:r>
      <w:r w:rsidRPr="00C370EC">
        <w:rPr>
          <w:rFonts w:ascii="Bradley Hand ITC" w:hAnsi="Bradley Hand ITC"/>
          <w:sz w:val="28"/>
          <w:szCs w:val="28"/>
        </w:rPr>
        <w:tab/>
      </w:r>
      <w:r w:rsidRPr="00C370EC">
        <w:rPr>
          <w:rFonts w:ascii="Bradley Hand ITC" w:hAnsi="Bradley Hand ITC"/>
          <w:sz w:val="28"/>
          <w:szCs w:val="28"/>
        </w:rPr>
        <w:tab/>
        <w:t xml:space="preserve">-The </w:t>
      </w:r>
      <w:smartTag w:uri="urn:schemas-microsoft-com:office:smarttags" w:element="place">
        <w:r w:rsidRPr="00C370EC">
          <w:rPr>
            <w:rFonts w:ascii="Bradley Hand ITC" w:hAnsi="Bradley Hand ITC"/>
            <w:sz w:val="28"/>
            <w:szCs w:val="28"/>
          </w:rPr>
          <w:t>Cape Ann</w:t>
        </w:r>
      </w:smartTag>
      <w:r w:rsidRPr="00C370EC">
        <w:rPr>
          <w:rFonts w:ascii="Bradley Hand ITC" w:hAnsi="Bradley Hand ITC"/>
          <w:sz w:val="28"/>
          <w:szCs w:val="28"/>
        </w:rPr>
        <w:t xml:space="preserve"> Star Fleet</w:t>
      </w:r>
    </w:p>
    <w:p w14:paraId="72BB76C8" w14:textId="77777777" w:rsidR="008005FC" w:rsidRPr="00C370EC" w:rsidRDefault="00CE3422" w:rsidP="00C5377A">
      <w:pPr>
        <w:spacing w:after="0"/>
        <w:jc w:val="right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August 201</w:t>
      </w:r>
      <w:r w:rsidR="00D96158">
        <w:rPr>
          <w:rFonts w:ascii="Bradley Hand ITC" w:hAnsi="Bradley Hand ITC"/>
          <w:sz w:val="28"/>
          <w:szCs w:val="28"/>
        </w:rPr>
        <w:t>9</w:t>
      </w:r>
    </w:p>
    <w:p w14:paraId="1CC8BA9D" w14:textId="77777777" w:rsidR="008005FC" w:rsidRDefault="008005FC" w:rsidP="00D94C37">
      <w:pPr>
        <w:spacing w:after="0"/>
      </w:pPr>
    </w:p>
    <w:p w14:paraId="5BABD880" w14:textId="77777777" w:rsidR="008005FC" w:rsidRDefault="008005FC" w:rsidP="00D94C37">
      <w:pPr>
        <w:spacing w:after="0"/>
      </w:pPr>
    </w:p>
    <w:p w14:paraId="6A9D7A91" w14:textId="77777777" w:rsidR="008005FC" w:rsidRDefault="008005FC" w:rsidP="00D94C37">
      <w:pPr>
        <w:spacing w:after="0"/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8"/>
        <w:gridCol w:w="4908"/>
      </w:tblGrid>
      <w:tr w:rsidR="008005FC" w:rsidRPr="00AF1DBF" w14:paraId="554595AF" w14:textId="77777777" w:rsidTr="00AF1DBF">
        <w:trPr>
          <w:trHeight w:val="1115"/>
        </w:trPr>
        <w:tc>
          <w:tcPr>
            <w:tcW w:w="9816" w:type="dxa"/>
            <w:gridSpan w:val="2"/>
            <w:shd w:val="clear" w:color="auto" w:fill="F2F2F2"/>
          </w:tcPr>
          <w:p w14:paraId="3674053C" w14:textId="5D2893CB" w:rsidR="008005FC" w:rsidRPr="00AF1DBF" w:rsidRDefault="00CE3422" w:rsidP="00AF1DB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  <w:r w:rsidR="007B1CB7">
              <w:rPr>
                <w:b/>
                <w:sz w:val="40"/>
                <w:szCs w:val="40"/>
              </w:rPr>
              <w:t>22</w:t>
            </w:r>
            <w:r w:rsidR="008005FC" w:rsidRPr="00AF1DBF">
              <w:rPr>
                <w:b/>
                <w:sz w:val="40"/>
                <w:szCs w:val="40"/>
              </w:rPr>
              <w:t xml:space="preserve"> Ned Hay Memorial Regatta</w:t>
            </w:r>
          </w:p>
          <w:p w14:paraId="1BF9B29B" w14:textId="77777777" w:rsidR="008005FC" w:rsidRPr="00AF1DBF" w:rsidRDefault="008005FC" w:rsidP="00AF1DBF">
            <w:pPr>
              <w:spacing w:after="0" w:line="240" w:lineRule="auto"/>
              <w:jc w:val="center"/>
            </w:pPr>
            <w:r w:rsidRPr="00AF1DBF">
              <w:rPr>
                <w:b/>
                <w:sz w:val="40"/>
                <w:szCs w:val="40"/>
              </w:rPr>
              <w:t>Registration Form</w:t>
            </w:r>
          </w:p>
        </w:tc>
      </w:tr>
      <w:tr w:rsidR="008005FC" w:rsidRPr="00AF1DBF" w14:paraId="097074DA" w14:textId="77777777" w:rsidTr="00AF1DBF">
        <w:trPr>
          <w:trHeight w:val="1541"/>
        </w:trPr>
        <w:tc>
          <w:tcPr>
            <w:tcW w:w="4908" w:type="dxa"/>
          </w:tcPr>
          <w:p w14:paraId="698C4F4F" w14:textId="77777777" w:rsidR="008005FC" w:rsidRPr="00AF1DBF" w:rsidRDefault="008005FC" w:rsidP="00AF1DBF">
            <w:pPr>
              <w:spacing w:after="0" w:line="240" w:lineRule="auto"/>
            </w:pPr>
            <w:r w:rsidRPr="00AF1DBF">
              <w:t>Skipper:</w:t>
            </w:r>
          </w:p>
        </w:tc>
        <w:tc>
          <w:tcPr>
            <w:tcW w:w="4908" w:type="dxa"/>
          </w:tcPr>
          <w:p w14:paraId="46CB89C0" w14:textId="77777777" w:rsidR="008005FC" w:rsidRPr="00AF1DBF" w:rsidRDefault="008005FC" w:rsidP="00AF1DBF">
            <w:pPr>
              <w:spacing w:after="0" w:line="240" w:lineRule="auto"/>
            </w:pPr>
            <w:r w:rsidRPr="00AF1DBF">
              <w:t>Crew:</w:t>
            </w:r>
          </w:p>
        </w:tc>
      </w:tr>
      <w:tr w:rsidR="008005FC" w:rsidRPr="00AF1DBF" w14:paraId="1C1A268D" w14:textId="77777777" w:rsidTr="00AF1DBF">
        <w:trPr>
          <w:trHeight w:val="1541"/>
        </w:trPr>
        <w:tc>
          <w:tcPr>
            <w:tcW w:w="4908" w:type="dxa"/>
          </w:tcPr>
          <w:p w14:paraId="3A3F8A77" w14:textId="77777777" w:rsidR="008005FC" w:rsidRPr="00AF1DBF" w:rsidRDefault="008005FC" w:rsidP="00AF1DBF">
            <w:pPr>
              <w:spacing w:after="0" w:line="240" w:lineRule="auto"/>
            </w:pPr>
            <w:r w:rsidRPr="00AF1DBF">
              <w:t>Address:</w:t>
            </w:r>
          </w:p>
        </w:tc>
        <w:tc>
          <w:tcPr>
            <w:tcW w:w="4908" w:type="dxa"/>
          </w:tcPr>
          <w:p w14:paraId="32AFC4B5" w14:textId="77777777" w:rsidR="008005FC" w:rsidRPr="00AF1DBF" w:rsidRDefault="008005FC" w:rsidP="00AF1DBF">
            <w:pPr>
              <w:spacing w:after="0" w:line="240" w:lineRule="auto"/>
            </w:pPr>
            <w:r w:rsidRPr="00AF1DBF">
              <w:t>Phone:</w:t>
            </w:r>
          </w:p>
        </w:tc>
      </w:tr>
      <w:tr w:rsidR="008005FC" w:rsidRPr="00AF1DBF" w14:paraId="54916C82" w14:textId="77777777" w:rsidTr="00AF1DBF">
        <w:trPr>
          <w:trHeight w:val="1611"/>
        </w:trPr>
        <w:tc>
          <w:tcPr>
            <w:tcW w:w="4908" w:type="dxa"/>
          </w:tcPr>
          <w:p w14:paraId="3245BE0C" w14:textId="77777777" w:rsidR="008005FC" w:rsidRPr="00AF1DBF" w:rsidRDefault="008005FC" w:rsidP="00AF1DBF">
            <w:pPr>
              <w:spacing w:after="0" w:line="240" w:lineRule="auto"/>
            </w:pPr>
            <w:r w:rsidRPr="00AF1DBF">
              <w:t xml:space="preserve">Yacht #: </w:t>
            </w:r>
          </w:p>
        </w:tc>
        <w:tc>
          <w:tcPr>
            <w:tcW w:w="4908" w:type="dxa"/>
          </w:tcPr>
          <w:p w14:paraId="3898AF7F" w14:textId="77777777" w:rsidR="008005FC" w:rsidRPr="00AF1DBF" w:rsidRDefault="008005FC" w:rsidP="00AF1DBF">
            <w:pPr>
              <w:spacing w:after="0" w:line="240" w:lineRule="auto"/>
            </w:pPr>
            <w:r w:rsidRPr="00AF1DBF">
              <w:t>Yacht Name:</w:t>
            </w:r>
          </w:p>
        </w:tc>
      </w:tr>
      <w:tr w:rsidR="008005FC" w:rsidRPr="00AF1DBF" w14:paraId="4DC66D92" w14:textId="77777777" w:rsidTr="00AF1DBF">
        <w:trPr>
          <w:trHeight w:val="1541"/>
        </w:trPr>
        <w:tc>
          <w:tcPr>
            <w:tcW w:w="4908" w:type="dxa"/>
          </w:tcPr>
          <w:p w14:paraId="69FC9B1B" w14:textId="77777777" w:rsidR="008005FC" w:rsidRPr="00AF1DBF" w:rsidRDefault="008005FC" w:rsidP="00AF1DBF">
            <w:pPr>
              <w:spacing w:after="0" w:line="240" w:lineRule="auto"/>
            </w:pPr>
            <w:r w:rsidRPr="00AF1DBF">
              <w:t>Yacht Color:</w:t>
            </w:r>
          </w:p>
        </w:tc>
        <w:tc>
          <w:tcPr>
            <w:tcW w:w="4908" w:type="dxa"/>
          </w:tcPr>
          <w:p w14:paraId="1AD73985" w14:textId="77777777" w:rsidR="008005FC" w:rsidRPr="00AF1DBF" w:rsidRDefault="008005FC" w:rsidP="00AF1DBF">
            <w:pPr>
              <w:spacing w:after="0" w:line="240" w:lineRule="auto"/>
            </w:pPr>
            <w:r w:rsidRPr="00AF1DBF">
              <w:t>Fleet:</w:t>
            </w:r>
          </w:p>
        </w:tc>
      </w:tr>
      <w:tr w:rsidR="008005FC" w:rsidRPr="00AF1DBF" w14:paraId="00B55007" w14:textId="77777777" w:rsidTr="00AF1DBF">
        <w:trPr>
          <w:trHeight w:val="296"/>
        </w:trPr>
        <w:tc>
          <w:tcPr>
            <w:tcW w:w="9816" w:type="dxa"/>
            <w:gridSpan w:val="2"/>
            <w:shd w:val="clear" w:color="auto" w:fill="F2F2F2"/>
          </w:tcPr>
          <w:p w14:paraId="5066541A" w14:textId="77777777" w:rsidR="008005FC" w:rsidRPr="00AF1DBF" w:rsidRDefault="008005FC" w:rsidP="00AF1DBF">
            <w:pPr>
              <w:spacing w:after="0" w:line="240" w:lineRule="auto"/>
            </w:pPr>
          </w:p>
        </w:tc>
      </w:tr>
      <w:tr w:rsidR="008005FC" w:rsidRPr="00AF1DBF" w14:paraId="633092F4" w14:textId="77777777" w:rsidTr="00AF1DBF">
        <w:trPr>
          <w:trHeight w:val="701"/>
        </w:trPr>
        <w:tc>
          <w:tcPr>
            <w:tcW w:w="4908" w:type="dxa"/>
          </w:tcPr>
          <w:p w14:paraId="46CBC335" w14:textId="77777777" w:rsidR="008005FC" w:rsidRPr="00AF1DBF" w:rsidRDefault="008005FC" w:rsidP="00AF1DBF">
            <w:pPr>
              <w:spacing w:after="0" w:line="240" w:lineRule="auto"/>
            </w:pPr>
          </w:p>
          <w:p w14:paraId="120C979B" w14:textId="77777777" w:rsidR="008005FC" w:rsidRPr="00AF1DBF" w:rsidRDefault="008005FC" w:rsidP="00AF1DBF">
            <w:pPr>
              <w:spacing w:after="0" w:line="240" w:lineRule="auto"/>
            </w:pPr>
            <w:r w:rsidRPr="00AF1DBF">
              <w:t>Entry Fee for Skipper and Crew</w:t>
            </w:r>
          </w:p>
        </w:tc>
        <w:tc>
          <w:tcPr>
            <w:tcW w:w="4908" w:type="dxa"/>
          </w:tcPr>
          <w:p w14:paraId="0820E1F7" w14:textId="77777777" w:rsidR="008005FC" w:rsidRPr="00AF1DBF" w:rsidRDefault="008005FC" w:rsidP="00AF1DBF">
            <w:pPr>
              <w:spacing w:after="0" w:line="240" w:lineRule="auto"/>
            </w:pPr>
          </w:p>
          <w:p w14:paraId="70896D3C" w14:textId="70CC098C" w:rsidR="008005FC" w:rsidRPr="00AF1DBF" w:rsidRDefault="008005FC" w:rsidP="00144C7E">
            <w:pPr>
              <w:spacing w:after="0" w:line="240" w:lineRule="auto"/>
            </w:pPr>
            <w:r w:rsidRPr="00AF1DBF">
              <w:t>$ 1</w:t>
            </w:r>
            <w:r w:rsidR="005064C7">
              <w:t>75</w:t>
            </w:r>
            <w:r w:rsidRPr="00AF1DBF">
              <w:t>.00</w:t>
            </w:r>
          </w:p>
        </w:tc>
      </w:tr>
      <w:tr w:rsidR="008005FC" w:rsidRPr="00AF1DBF" w14:paraId="0A86EE15" w14:textId="77777777" w:rsidTr="00AF1DBF">
        <w:trPr>
          <w:trHeight w:val="1439"/>
        </w:trPr>
        <w:tc>
          <w:tcPr>
            <w:tcW w:w="4908" w:type="dxa"/>
          </w:tcPr>
          <w:p w14:paraId="598273BB" w14:textId="77777777" w:rsidR="008005FC" w:rsidRPr="00AF1DBF" w:rsidRDefault="008005FC" w:rsidP="00AF1DBF">
            <w:pPr>
              <w:spacing w:after="0" w:line="240" w:lineRule="auto"/>
            </w:pPr>
          </w:p>
          <w:p w14:paraId="7C9EA5A5" w14:textId="77777777" w:rsidR="008005FC" w:rsidRPr="00AF1DBF" w:rsidRDefault="008005FC" w:rsidP="00AF1DBF">
            <w:pPr>
              <w:spacing w:after="0" w:line="240" w:lineRule="auto"/>
            </w:pPr>
            <w:r>
              <w:t>Guest Fee @ $25</w:t>
            </w:r>
            <w:r w:rsidRPr="00AF1DBF">
              <w:t>.00 Per Guest:</w:t>
            </w:r>
          </w:p>
          <w:p w14:paraId="6D45AD8A" w14:textId="77777777" w:rsidR="008005FC" w:rsidRPr="00AF1DBF" w:rsidRDefault="008005FC" w:rsidP="00AF1DBF">
            <w:pPr>
              <w:spacing w:after="0" w:line="240" w:lineRule="auto"/>
            </w:pPr>
          </w:p>
          <w:p w14:paraId="251F780D" w14:textId="77777777" w:rsidR="008005FC" w:rsidRPr="00AF1DBF" w:rsidRDefault="008005FC" w:rsidP="00AF1DBF">
            <w:pPr>
              <w:spacing w:after="0" w:line="240" w:lineRule="auto"/>
            </w:pPr>
            <w:r w:rsidRPr="00AF1DBF">
              <w:t>Number of Guest _________</w:t>
            </w:r>
          </w:p>
        </w:tc>
        <w:tc>
          <w:tcPr>
            <w:tcW w:w="4908" w:type="dxa"/>
          </w:tcPr>
          <w:p w14:paraId="434D5A5F" w14:textId="77777777" w:rsidR="008005FC" w:rsidRPr="00AF1DBF" w:rsidRDefault="008005FC" w:rsidP="00AF1DBF">
            <w:pPr>
              <w:spacing w:after="0" w:line="240" w:lineRule="auto"/>
            </w:pPr>
          </w:p>
          <w:p w14:paraId="0990CB94" w14:textId="77777777" w:rsidR="008005FC" w:rsidRPr="00AF1DBF" w:rsidRDefault="008005FC" w:rsidP="00AF1DBF">
            <w:pPr>
              <w:spacing w:after="0" w:line="240" w:lineRule="auto"/>
            </w:pPr>
          </w:p>
          <w:p w14:paraId="12DE90CF" w14:textId="77777777" w:rsidR="008005FC" w:rsidRPr="00AF1DBF" w:rsidRDefault="008005FC" w:rsidP="00AF1DBF">
            <w:pPr>
              <w:spacing w:after="0" w:line="240" w:lineRule="auto"/>
            </w:pPr>
          </w:p>
          <w:p w14:paraId="7F6616D5" w14:textId="77777777" w:rsidR="008005FC" w:rsidRPr="00AF1DBF" w:rsidRDefault="008005FC" w:rsidP="00AF1DBF">
            <w:pPr>
              <w:spacing w:after="0" w:line="240" w:lineRule="auto"/>
            </w:pPr>
            <w:r w:rsidRPr="00AF1DBF">
              <w:t>$______________</w:t>
            </w:r>
          </w:p>
        </w:tc>
      </w:tr>
      <w:tr w:rsidR="008005FC" w:rsidRPr="00AF1DBF" w14:paraId="209947E9" w14:textId="77777777" w:rsidTr="00AF1DBF">
        <w:trPr>
          <w:trHeight w:val="1079"/>
        </w:trPr>
        <w:tc>
          <w:tcPr>
            <w:tcW w:w="4908" w:type="dxa"/>
          </w:tcPr>
          <w:p w14:paraId="7568431D" w14:textId="77777777" w:rsidR="008005FC" w:rsidRPr="00AF1DBF" w:rsidRDefault="008005FC" w:rsidP="00AF1DBF">
            <w:pPr>
              <w:spacing w:after="0" w:line="240" w:lineRule="auto"/>
            </w:pPr>
          </w:p>
          <w:p w14:paraId="3BE3A52C" w14:textId="77777777" w:rsidR="008005FC" w:rsidRPr="00AF1DBF" w:rsidRDefault="008005FC" w:rsidP="00AF1DBF">
            <w:pPr>
              <w:spacing w:after="0" w:line="240" w:lineRule="auto"/>
            </w:pPr>
          </w:p>
          <w:p w14:paraId="274469B8" w14:textId="77777777" w:rsidR="008005FC" w:rsidRPr="00AF1DBF" w:rsidRDefault="008005FC" w:rsidP="00AF1DBF">
            <w:pPr>
              <w:spacing w:after="0" w:line="240" w:lineRule="auto"/>
            </w:pPr>
            <w:r w:rsidRPr="00AF1DBF">
              <w:t>Total Enclosed</w:t>
            </w:r>
          </w:p>
        </w:tc>
        <w:tc>
          <w:tcPr>
            <w:tcW w:w="4908" w:type="dxa"/>
          </w:tcPr>
          <w:p w14:paraId="06987E6E" w14:textId="77777777" w:rsidR="008005FC" w:rsidRPr="00AF1DBF" w:rsidRDefault="008005FC" w:rsidP="00AF1DBF">
            <w:pPr>
              <w:spacing w:after="0" w:line="240" w:lineRule="auto"/>
            </w:pPr>
          </w:p>
          <w:p w14:paraId="2336F97C" w14:textId="77777777" w:rsidR="008005FC" w:rsidRPr="00AF1DBF" w:rsidRDefault="008005FC" w:rsidP="00AF1DBF">
            <w:pPr>
              <w:spacing w:after="0" w:line="240" w:lineRule="auto"/>
            </w:pPr>
          </w:p>
          <w:p w14:paraId="0F0DD461" w14:textId="77777777" w:rsidR="008005FC" w:rsidRPr="00AF1DBF" w:rsidRDefault="008005FC" w:rsidP="00AF1DBF">
            <w:pPr>
              <w:spacing w:after="0" w:line="240" w:lineRule="auto"/>
            </w:pPr>
            <w:r w:rsidRPr="00AF1DBF">
              <w:t>$______________</w:t>
            </w:r>
          </w:p>
        </w:tc>
      </w:tr>
      <w:tr w:rsidR="008005FC" w:rsidRPr="00AF1DBF" w14:paraId="5B2D8AA3" w14:textId="77777777" w:rsidTr="00AF1DBF">
        <w:trPr>
          <w:trHeight w:val="782"/>
        </w:trPr>
        <w:tc>
          <w:tcPr>
            <w:tcW w:w="9816" w:type="dxa"/>
            <w:gridSpan w:val="2"/>
            <w:shd w:val="clear" w:color="auto" w:fill="F2F2F2"/>
          </w:tcPr>
          <w:p w14:paraId="336871BD" w14:textId="77777777" w:rsidR="008005FC" w:rsidRPr="00AF1DBF" w:rsidRDefault="008005FC" w:rsidP="00AF1DBF">
            <w:pPr>
              <w:spacing w:after="0" w:line="240" w:lineRule="auto"/>
              <w:jc w:val="center"/>
            </w:pPr>
          </w:p>
          <w:p w14:paraId="48E02D10" w14:textId="77777777" w:rsidR="008005FC" w:rsidRPr="00AF1DBF" w:rsidRDefault="008005FC" w:rsidP="00AF1DBF">
            <w:pPr>
              <w:spacing w:after="0" w:line="240" w:lineRule="auto"/>
              <w:jc w:val="center"/>
            </w:pPr>
            <w:r w:rsidRPr="00AF1DBF">
              <w:t xml:space="preserve">Please Make All Checks Payable To </w:t>
            </w:r>
            <w:smartTag w:uri="urn:schemas-microsoft-com:office:smarttags" w:element="place">
              <w:r w:rsidRPr="00AF1DBF">
                <w:rPr>
                  <w:b/>
                </w:rPr>
                <w:t>Cape Ann</w:t>
              </w:r>
            </w:smartTag>
            <w:r w:rsidRPr="00AF1DBF">
              <w:rPr>
                <w:b/>
              </w:rPr>
              <w:t xml:space="preserve"> Star Fleet</w:t>
            </w:r>
          </w:p>
        </w:tc>
      </w:tr>
    </w:tbl>
    <w:p w14:paraId="7D2C8885" w14:textId="77777777" w:rsidR="008005FC" w:rsidRPr="004461DE" w:rsidRDefault="008005FC" w:rsidP="004461DE"/>
    <w:sectPr w:rsidR="008005FC" w:rsidRPr="004461DE" w:rsidSect="00646C98">
      <w:headerReference w:type="defaul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1AA50" w14:textId="77777777" w:rsidR="00335C8E" w:rsidRDefault="00335C8E" w:rsidP="003507F1">
      <w:pPr>
        <w:spacing w:after="0" w:line="240" w:lineRule="auto"/>
      </w:pPr>
      <w:r>
        <w:separator/>
      </w:r>
    </w:p>
  </w:endnote>
  <w:endnote w:type="continuationSeparator" w:id="0">
    <w:p w14:paraId="04BB4E64" w14:textId="77777777" w:rsidR="00335C8E" w:rsidRDefault="00335C8E" w:rsidP="0035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78EA" w14:textId="77777777" w:rsidR="00335C8E" w:rsidRDefault="00335C8E" w:rsidP="003507F1">
      <w:pPr>
        <w:spacing w:after="0" w:line="240" w:lineRule="auto"/>
      </w:pPr>
      <w:r>
        <w:separator/>
      </w:r>
    </w:p>
  </w:footnote>
  <w:footnote w:type="continuationSeparator" w:id="0">
    <w:p w14:paraId="05C309F9" w14:textId="77777777" w:rsidR="00335C8E" w:rsidRDefault="00335C8E" w:rsidP="00350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1607" w14:textId="014C71F9" w:rsidR="008005FC" w:rsidRDefault="00CE3422" w:rsidP="003507F1">
    <w:pPr>
      <w:pStyle w:val="Header"/>
      <w:jc w:val="right"/>
    </w:pPr>
    <w:r>
      <w:t>August 20</w:t>
    </w:r>
    <w:r w:rsidR="007B1CB7"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52A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4EB"/>
    <w:rsid w:val="0000012F"/>
    <w:rsid w:val="00075866"/>
    <w:rsid w:val="000F79D4"/>
    <w:rsid w:val="00144C7E"/>
    <w:rsid w:val="00187874"/>
    <w:rsid w:val="00197B92"/>
    <w:rsid w:val="0022435F"/>
    <w:rsid w:val="00265A88"/>
    <w:rsid w:val="002C0453"/>
    <w:rsid w:val="002E5D85"/>
    <w:rsid w:val="002F78DF"/>
    <w:rsid w:val="00335C8E"/>
    <w:rsid w:val="00344964"/>
    <w:rsid w:val="003507F1"/>
    <w:rsid w:val="0035362F"/>
    <w:rsid w:val="003634EB"/>
    <w:rsid w:val="003756C2"/>
    <w:rsid w:val="003D2282"/>
    <w:rsid w:val="003E6808"/>
    <w:rsid w:val="004461DE"/>
    <w:rsid w:val="004B634A"/>
    <w:rsid w:val="005064C7"/>
    <w:rsid w:val="00594F5A"/>
    <w:rsid w:val="005C1FB6"/>
    <w:rsid w:val="00622C5D"/>
    <w:rsid w:val="00646C98"/>
    <w:rsid w:val="006E28F3"/>
    <w:rsid w:val="00716906"/>
    <w:rsid w:val="00742439"/>
    <w:rsid w:val="007B1CB7"/>
    <w:rsid w:val="007B35D1"/>
    <w:rsid w:val="008005FC"/>
    <w:rsid w:val="00850A7D"/>
    <w:rsid w:val="008F67BC"/>
    <w:rsid w:val="009574FC"/>
    <w:rsid w:val="009862AA"/>
    <w:rsid w:val="00A62F5B"/>
    <w:rsid w:val="00A72B07"/>
    <w:rsid w:val="00AA5EE7"/>
    <w:rsid w:val="00AD2389"/>
    <w:rsid w:val="00AE031B"/>
    <w:rsid w:val="00AF1DBF"/>
    <w:rsid w:val="00B07000"/>
    <w:rsid w:val="00B14E57"/>
    <w:rsid w:val="00B82CD2"/>
    <w:rsid w:val="00B97AD8"/>
    <w:rsid w:val="00BB39CB"/>
    <w:rsid w:val="00BD0868"/>
    <w:rsid w:val="00BF39AB"/>
    <w:rsid w:val="00C370EC"/>
    <w:rsid w:val="00C402EA"/>
    <w:rsid w:val="00C5377A"/>
    <w:rsid w:val="00CC28D2"/>
    <w:rsid w:val="00CE3422"/>
    <w:rsid w:val="00D228E3"/>
    <w:rsid w:val="00D30E44"/>
    <w:rsid w:val="00D5731A"/>
    <w:rsid w:val="00D94C37"/>
    <w:rsid w:val="00D96158"/>
    <w:rsid w:val="00DA636F"/>
    <w:rsid w:val="00DD0E19"/>
    <w:rsid w:val="00EF1767"/>
    <w:rsid w:val="00F03925"/>
    <w:rsid w:val="00F34A4D"/>
    <w:rsid w:val="00FB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2162A3"/>
  <w15:docId w15:val="{9F6D5BA1-65DA-4020-B719-F0410F17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9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61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94C3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94C3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94C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50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507F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50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507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ockportus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EF74A9862584D8BE364FFEFEC57CB" ma:contentTypeVersion="8" ma:contentTypeDescription="Create a new document." ma:contentTypeScope="" ma:versionID="a0a182968e59bdabc371ecb9f83fe862">
  <xsd:schema xmlns:xsd="http://www.w3.org/2001/XMLSchema" xmlns:xs="http://www.w3.org/2001/XMLSchema" xmlns:p="http://schemas.microsoft.com/office/2006/metadata/properties" xmlns:ns3="2b4a3baf-ac50-4e79-8ad0-de6bb7ab019e" targetNamespace="http://schemas.microsoft.com/office/2006/metadata/properties" ma:root="true" ma:fieldsID="c32a83001c28422d75cdbdb71f79171c" ns3:_="">
    <xsd:import namespace="2b4a3baf-ac50-4e79-8ad0-de6bb7ab01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a3baf-ac50-4e79-8ad0-de6bb7ab0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CD2D82-6A01-4516-8FD8-5C9844E44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a3baf-ac50-4e79-8ad0-de6bb7ab0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CA4D3-39C3-425A-B1B2-962639622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C91FF-AC6B-4BEC-9E32-8D418E28F5A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2b4a3baf-ac50-4e79-8ad0-de6bb7ab019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Race</vt:lpstr>
    </vt:vector>
  </TitlesOfParts>
  <Company>Hubspot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Race</dc:title>
  <dc:creator>Ted Engel</dc:creator>
  <cp:lastModifiedBy>Luke Buxton</cp:lastModifiedBy>
  <cp:revision>9</cp:revision>
  <dcterms:created xsi:type="dcterms:W3CDTF">2022-03-18T19:21:00Z</dcterms:created>
  <dcterms:modified xsi:type="dcterms:W3CDTF">2022-03-28T16:51:00Z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0x0101006C3EF74A9862584D8BE364FFEFEC57CB</vt:lpwstr>
  </property>
</Properties>
</file>